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E6" w:rsidRPr="00481FE6" w:rsidRDefault="00481FE6" w:rsidP="00481FE6">
      <w:pPr>
        <w:spacing w:line="6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FE6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481FE6" w:rsidRDefault="00481FE6" w:rsidP="004926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коллеги!</w:t>
      </w:r>
    </w:p>
    <w:p w:rsidR="00481FE6" w:rsidRPr="00481FE6" w:rsidRDefault="00481FE6" w:rsidP="00E163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уходящем году исполнилось </w:t>
      </w:r>
      <w:r w:rsidRPr="00481FE6">
        <w:rPr>
          <w:rFonts w:ascii="Times New Roman" w:hAnsi="Times New Roman" w:cs="Times New Roman"/>
          <w:sz w:val="28"/>
          <w:szCs w:val="28"/>
        </w:rPr>
        <w:t>500 лет «Утопии» Томаса Мора</w:t>
      </w:r>
      <w:r>
        <w:rPr>
          <w:rFonts w:ascii="Times New Roman" w:hAnsi="Times New Roman" w:cs="Times New Roman"/>
          <w:sz w:val="28"/>
          <w:szCs w:val="28"/>
        </w:rPr>
        <w:t>, а в</w:t>
      </w:r>
      <w:r w:rsidRPr="00481FE6">
        <w:rPr>
          <w:rFonts w:ascii="Times New Roman" w:hAnsi="Times New Roman" w:cs="Times New Roman"/>
          <w:sz w:val="28"/>
          <w:szCs w:val="28"/>
        </w:rPr>
        <w:t xml:space="preserve"> следующем году исполняется 50 лет с момента выхода монографии известного отечественного этнографа, учёного-фольклориста и исследователя проблем народной утопии К.В. Чистова «Русские народные социально-утопические легенды XVII—XVIII вв.». Проблема изучения утопий не теряет актуальности и сегодня. Что такое утопия и каковы её основные признаки? Каков исторический контекст развития утопических идей? На эти и многие другие вопросы мы постараемся дать ответы </w:t>
      </w:r>
      <w:r w:rsidR="00875ECB">
        <w:rPr>
          <w:rFonts w:ascii="Times New Roman" w:hAnsi="Times New Roman" w:cs="Times New Roman"/>
          <w:sz w:val="28"/>
          <w:szCs w:val="28"/>
        </w:rPr>
        <w:t>на</w:t>
      </w:r>
      <w:r w:rsidRPr="00481FE6">
        <w:rPr>
          <w:rFonts w:ascii="Times New Roman" w:hAnsi="Times New Roman" w:cs="Times New Roman"/>
          <w:sz w:val="28"/>
          <w:szCs w:val="28"/>
        </w:rPr>
        <w:t xml:space="preserve"> нашей конференции для студентов и аспирантов </w:t>
      </w:r>
      <w:r w:rsidRPr="00492639">
        <w:rPr>
          <w:rFonts w:ascii="Times New Roman" w:hAnsi="Times New Roman" w:cs="Times New Roman"/>
          <w:sz w:val="28"/>
          <w:szCs w:val="28"/>
        </w:rPr>
        <w:t>«</w:t>
      </w:r>
      <w:r w:rsidRPr="00481FE6">
        <w:rPr>
          <w:rFonts w:ascii="Times New Roman" w:hAnsi="Times New Roman" w:cs="Times New Roman"/>
          <w:b/>
          <w:sz w:val="28"/>
          <w:szCs w:val="28"/>
        </w:rPr>
        <w:t>Утопии и мечты о будущем в мировой истории и культуре</w:t>
      </w:r>
      <w:r w:rsidRPr="00492639">
        <w:rPr>
          <w:rFonts w:ascii="Times New Roman" w:hAnsi="Times New Roman" w:cs="Times New Roman"/>
          <w:sz w:val="28"/>
          <w:szCs w:val="28"/>
        </w:rPr>
        <w:t>»</w:t>
      </w:r>
      <w:r w:rsidRPr="00481FE6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875ECB">
        <w:rPr>
          <w:rFonts w:ascii="Times New Roman" w:hAnsi="Times New Roman" w:cs="Times New Roman"/>
          <w:sz w:val="28"/>
          <w:szCs w:val="28"/>
        </w:rPr>
        <w:t xml:space="preserve">будет организована усилиями Студенческого научного общества Исторического факультета МГУ. Мероприятие </w:t>
      </w:r>
      <w:r w:rsidRPr="00481FE6">
        <w:rPr>
          <w:rFonts w:ascii="Times New Roman" w:hAnsi="Times New Roman" w:cs="Times New Roman"/>
          <w:sz w:val="28"/>
          <w:szCs w:val="28"/>
        </w:rPr>
        <w:t>состоится на историческом факультете МГУ</w:t>
      </w:r>
      <w:r>
        <w:rPr>
          <w:rFonts w:ascii="Times New Roman" w:hAnsi="Times New Roman" w:cs="Times New Roman"/>
          <w:sz w:val="28"/>
          <w:szCs w:val="28"/>
        </w:rPr>
        <w:t xml:space="preserve"> ориентировочно в </w:t>
      </w:r>
      <w:r w:rsidRPr="00481FE6">
        <w:rPr>
          <w:rFonts w:ascii="Times New Roman" w:hAnsi="Times New Roman" w:cs="Times New Roman"/>
          <w:b/>
          <w:sz w:val="28"/>
          <w:szCs w:val="28"/>
        </w:rPr>
        <w:t xml:space="preserve">конце февраля </w:t>
      </w:r>
      <w:r w:rsidRPr="00481FE6">
        <w:rPr>
          <w:rFonts w:ascii="Times New Roman" w:hAnsi="Times New Roman" w:cs="Times New Roman"/>
          <w:sz w:val="28"/>
          <w:szCs w:val="28"/>
        </w:rPr>
        <w:t>—</w:t>
      </w:r>
      <w:r w:rsidRPr="00481F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начале марта</w:t>
      </w:r>
      <w:r w:rsidRPr="00481FE6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Pr="00492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FE6" w:rsidRPr="00481FE6" w:rsidRDefault="00481FE6" w:rsidP="00E1636E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1FE6">
        <w:rPr>
          <w:rFonts w:ascii="Times New Roman" w:hAnsi="Times New Roman" w:cs="Times New Roman"/>
          <w:sz w:val="28"/>
          <w:szCs w:val="28"/>
        </w:rPr>
        <w:t xml:space="preserve">В </w:t>
      </w:r>
      <w:r w:rsidR="004668AB">
        <w:rPr>
          <w:rFonts w:ascii="Times New Roman" w:hAnsi="Times New Roman" w:cs="Times New Roman"/>
          <w:sz w:val="28"/>
          <w:szCs w:val="28"/>
        </w:rPr>
        <w:t>ходе</w:t>
      </w:r>
      <w:bookmarkStart w:id="0" w:name="_GoBack"/>
      <w:bookmarkEnd w:id="0"/>
      <w:r w:rsidRPr="00481FE6">
        <w:rPr>
          <w:rFonts w:ascii="Times New Roman" w:hAnsi="Times New Roman" w:cs="Times New Roman"/>
          <w:sz w:val="28"/>
          <w:szCs w:val="28"/>
        </w:rPr>
        <w:t xml:space="preserve"> конференции предлагается обсудить следующие проблемы: </w:t>
      </w:r>
    </w:p>
    <w:p w:rsidR="00481FE6" w:rsidRPr="00481FE6" w:rsidRDefault="00481FE6" w:rsidP="00481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1FE6">
        <w:rPr>
          <w:rFonts w:ascii="Times New Roman" w:hAnsi="Times New Roman" w:cs="Times New Roman"/>
          <w:sz w:val="28"/>
          <w:szCs w:val="28"/>
        </w:rPr>
        <w:t xml:space="preserve">• Утопические идеи в народной ментальности и их влияние на историю; </w:t>
      </w:r>
    </w:p>
    <w:p w:rsidR="00481FE6" w:rsidRPr="00481FE6" w:rsidRDefault="00481FE6" w:rsidP="00481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1FE6">
        <w:rPr>
          <w:rFonts w:ascii="Times New Roman" w:hAnsi="Times New Roman" w:cs="Times New Roman"/>
          <w:sz w:val="28"/>
          <w:szCs w:val="28"/>
        </w:rPr>
        <w:t xml:space="preserve">• Утопическое начало в планах и действиях исторических деятелей; </w:t>
      </w:r>
    </w:p>
    <w:p w:rsidR="00481FE6" w:rsidRDefault="00481FE6" w:rsidP="00481F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1FE6">
        <w:rPr>
          <w:rFonts w:ascii="Times New Roman" w:hAnsi="Times New Roman" w:cs="Times New Roman"/>
          <w:sz w:val="28"/>
          <w:szCs w:val="28"/>
        </w:rPr>
        <w:t xml:space="preserve">• Утопия и антиутопия в истории мировой философии и литературы. </w:t>
      </w:r>
    </w:p>
    <w:p w:rsidR="00481FE6" w:rsidRDefault="00481FE6" w:rsidP="00481FE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1FE6">
        <w:rPr>
          <w:rFonts w:ascii="Times New Roman" w:hAnsi="Times New Roman" w:cs="Times New Roman"/>
          <w:sz w:val="28"/>
          <w:szCs w:val="28"/>
        </w:rPr>
        <w:t>Также ожидаются выступления в качестве экспертов известных специалистов, затрагивавших проблемы утопии</w:t>
      </w:r>
      <w:r>
        <w:rPr>
          <w:rFonts w:ascii="Times New Roman" w:hAnsi="Times New Roman" w:cs="Times New Roman"/>
          <w:sz w:val="28"/>
          <w:szCs w:val="28"/>
        </w:rPr>
        <w:t xml:space="preserve"> в своих научных исследованиях. </w:t>
      </w:r>
    </w:p>
    <w:p w:rsidR="003A3C1C" w:rsidRPr="00481FE6" w:rsidRDefault="00481FE6" w:rsidP="00481FE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предполагаемых докладов </w:t>
      </w:r>
      <w:r w:rsidRPr="00481FE6">
        <w:rPr>
          <w:rFonts w:ascii="Times New Roman" w:hAnsi="Times New Roman" w:cs="Times New Roman"/>
          <w:sz w:val="28"/>
          <w:szCs w:val="28"/>
        </w:rPr>
        <w:t xml:space="preserve">и вопросы о мероприятии присылайте </w:t>
      </w:r>
      <w:r w:rsidRPr="00481FE6">
        <w:rPr>
          <w:rFonts w:ascii="Times New Roman" w:hAnsi="Times New Roman" w:cs="Times New Roman"/>
          <w:b/>
          <w:sz w:val="28"/>
          <w:szCs w:val="28"/>
        </w:rPr>
        <w:t>до 15 февраля 2017 г.</w:t>
      </w:r>
      <w:r w:rsidRPr="00481FE6">
        <w:rPr>
          <w:rFonts w:ascii="Times New Roman" w:hAnsi="Times New Roman" w:cs="Times New Roman"/>
          <w:sz w:val="28"/>
          <w:szCs w:val="28"/>
        </w:rPr>
        <w:t xml:space="preserve"> Дмитрию </w:t>
      </w:r>
      <w:proofErr w:type="spellStart"/>
      <w:r w:rsidRPr="00481FE6">
        <w:rPr>
          <w:rFonts w:ascii="Times New Roman" w:hAnsi="Times New Roman" w:cs="Times New Roman"/>
          <w:sz w:val="28"/>
          <w:szCs w:val="28"/>
        </w:rPr>
        <w:t>Шарову</w:t>
      </w:r>
      <w:proofErr w:type="spellEnd"/>
      <w:r w:rsidRPr="00481FE6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Pr="00492639">
          <w:rPr>
            <w:rStyle w:val="a3"/>
            <w:rFonts w:ascii="Times New Roman" w:hAnsi="Times New Roman" w:cs="Times New Roman"/>
            <w:i/>
            <w:sz w:val="28"/>
            <w:szCs w:val="28"/>
          </w:rPr>
          <w:t>ahairn@rambler.ru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3A3C1C" w:rsidRPr="0048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E6"/>
    <w:rsid w:val="00036CAB"/>
    <w:rsid w:val="00057627"/>
    <w:rsid w:val="000C35E0"/>
    <w:rsid w:val="00104357"/>
    <w:rsid w:val="00104F15"/>
    <w:rsid w:val="00120B9A"/>
    <w:rsid w:val="001349B2"/>
    <w:rsid w:val="00183657"/>
    <w:rsid w:val="00216073"/>
    <w:rsid w:val="00234BD8"/>
    <w:rsid w:val="002473A4"/>
    <w:rsid w:val="002A794B"/>
    <w:rsid w:val="002C31D5"/>
    <w:rsid w:val="002E2557"/>
    <w:rsid w:val="002E664D"/>
    <w:rsid w:val="00310809"/>
    <w:rsid w:val="00321D27"/>
    <w:rsid w:val="00325549"/>
    <w:rsid w:val="003A3C1C"/>
    <w:rsid w:val="003B5B28"/>
    <w:rsid w:val="00447F8D"/>
    <w:rsid w:val="004668AB"/>
    <w:rsid w:val="00481FE6"/>
    <w:rsid w:val="004864D4"/>
    <w:rsid w:val="00492639"/>
    <w:rsid w:val="004A0AB5"/>
    <w:rsid w:val="004C6F6D"/>
    <w:rsid w:val="004F00BC"/>
    <w:rsid w:val="00512BAC"/>
    <w:rsid w:val="005C2EE5"/>
    <w:rsid w:val="005C588D"/>
    <w:rsid w:val="005F5A9E"/>
    <w:rsid w:val="006258F7"/>
    <w:rsid w:val="00652D42"/>
    <w:rsid w:val="00666887"/>
    <w:rsid w:val="006B4599"/>
    <w:rsid w:val="006B5285"/>
    <w:rsid w:val="006D4780"/>
    <w:rsid w:val="00706039"/>
    <w:rsid w:val="00711A1C"/>
    <w:rsid w:val="00723CD3"/>
    <w:rsid w:val="00730A09"/>
    <w:rsid w:val="00762216"/>
    <w:rsid w:val="00850EEB"/>
    <w:rsid w:val="00867C0C"/>
    <w:rsid w:val="00875ECB"/>
    <w:rsid w:val="008A0EB1"/>
    <w:rsid w:val="008F663D"/>
    <w:rsid w:val="009447DC"/>
    <w:rsid w:val="00956666"/>
    <w:rsid w:val="00971A15"/>
    <w:rsid w:val="00986DA5"/>
    <w:rsid w:val="00992E0E"/>
    <w:rsid w:val="009948C1"/>
    <w:rsid w:val="009B28C2"/>
    <w:rsid w:val="009C577E"/>
    <w:rsid w:val="009E6547"/>
    <w:rsid w:val="00A27830"/>
    <w:rsid w:val="00A762D6"/>
    <w:rsid w:val="00AC6258"/>
    <w:rsid w:val="00B2460A"/>
    <w:rsid w:val="00B7262C"/>
    <w:rsid w:val="00B775D6"/>
    <w:rsid w:val="00BA18DE"/>
    <w:rsid w:val="00BC64E4"/>
    <w:rsid w:val="00C00B88"/>
    <w:rsid w:val="00C01399"/>
    <w:rsid w:val="00C56CFD"/>
    <w:rsid w:val="00CC2036"/>
    <w:rsid w:val="00CF1ECF"/>
    <w:rsid w:val="00DB15E1"/>
    <w:rsid w:val="00DC60E9"/>
    <w:rsid w:val="00E1636E"/>
    <w:rsid w:val="00E470C3"/>
    <w:rsid w:val="00E714AB"/>
    <w:rsid w:val="00E84852"/>
    <w:rsid w:val="00E943BC"/>
    <w:rsid w:val="00ED3E35"/>
    <w:rsid w:val="00ED6C2C"/>
    <w:rsid w:val="00ED701E"/>
    <w:rsid w:val="00EF5505"/>
    <w:rsid w:val="00F36DA9"/>
    <w:rsid w:val="00F439E0"/>
    <w:rsid w:val="00F6238E"/>
    <w:rsid w:val="00F9460B"/>
    <w:rsid w:val="00F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06DC-BDD2-4FE0-883C-FFD87B4C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air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2017-01-12T16:58:00Z</dcterms:created>
  <dcterms:modified xsi:type="dcterms:W3CDTF">2017-01-12T17:34:00Z</dcterms:modified>
</cp:coreProperties>
</file>